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0FF03" w14:textId="7FEC00B8" w:rsidR="006C7CC4" w:rsidRDefault="00961555" w:rsidP="00AF6512">
      <w:pPr>
        <w:tabs>
          <w:tab w:val="left" w:pos="609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Запланированные мероприятия комиссии по безопасности дорожного движения администрации поселения Роговское</w:t>
      </w:r>
      <w:r w:rsidR="009D3E89">
        <w:rPr>
          <w:rFonts w:ascii="Times New Roman" w:hAnsi="Times New Roman" w:cs="Times New Roman"/>
          <w:b/>
          <w:bCs/>
          <w:sz w:val="28"/>
          <w:szCs w:val="28"/>
        </w:rPr>
        <w:t xml:space="preserve"> на 2023 год</w:t>
      </w:r>
      <w:r w:rsidR="00CD0853" w:rsidRPr="0096155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A566892" w14:textId="2B93C261" w:rsidR="00CD0853" w:rsidRDefault="00CD0853" w:rsidP="00AF6512">
      <w:pPr>
        <w:tabs>
          <w:tab w:val="left" w:pos="609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CD0853">
        <w:rPr>
          <w:rFonts w:ascii="Times New Roman" w:hAnsi="Times New Roman" w:cs="Times New Roman"/>
          <w:sz w:val="28"/>
          <w:szCs w:val="28"/>
        </w:rPr>
        <w:t xml:space="preserve">Запланировано </w:t>
      </w:r>
      <w:r w:rsidRPr="00CD0853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CD0853">
        <w:rPr>
          <w:rFonts w:ascii="Times New Roman" w:hAnsi="Times New Roman" w:cs="Times New Roman"/>
          <w:sz w:val="28"/>
          <w:szCs w:val="28"/>
        </w:rPr>
        <w:t xml:space="preserve"> плановых заседания комиссии по безопасности дорожного администрации поселения Роговское.</w:t>
      </w:r>
      <w:r w:rsidR="00D04EE3">
        <w:rPr>
          <w:rFonts w:ascii="Times New Roman" w:hAnsi="Times New Roman" w:cs="Times New Roman"/>
          <w:sz w:val="28"/>
          <w:szCs w:val="28"/>
        </w:rPr>
        <w:t xml:space="preserve"> В случае необходимости, также будут проведены внеплановые заседания комиссии по БДД.</w:t>
      </w:r>
      <w:r>
        <w:rPr>
          <w:rFonts w:ascii="Times New Roman" w:hAnsi="Times New Roman" w:cs="Times New Roman"/>
          <w:sz w:val="28"/>
          <w:szCs w:val="28"/>
        </w:rPr>
        <w:t xml:space="preserve"> В рамках заседания приоритетными вопросами являются – </w:t>
      </w:r>
      <w:r w:rsidRPr="00CD0853">
        <w:rPr>
          <w:rFonts w:ascii="Times New Roman" w:hAnsi="Times New Roman" w:cs="Times New Roman"/>
          <w:b/>
          <w:bCs/>
          <w:sz w:val="28"/>
          <w:szCs w:val="28"/>
        </w:rPr>
        <w:t>обеспечение безопасности пешеходов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DAF42E0" w14:textId="54508C4D" w:rsidR="00CD0853" w:rsidRDefault="00CD0853" w:rsidP="00AF6512">
      <w:pPr>
        <w:tabs>
          <w:tab w:val="left" w:pos="609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на 2023 год запланировано нанесение разметки пешеходных переходов в количестве 2-х штук, а также установка знаков ограничения скорости на участке дороги по ул. Заречна</w:t>
      </w:r>
      <w:r w:rsidR="00D04EE3">
        <w:rPr>
          <w:rFonts w:ascii="Times New Roman" w:hAnsi="Times New Roman" w:cs="Times New Roman"/>
          <w:sz w:val="28"/>
          <w:szCs w:val="28"/>
        </w:rPr>
        <w:t>я, в районе д.13А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4D666FD" w14:textId="2039D2BA" w:rsidR="00AF6512" w:rsidRDefault="00CD0853" w:rsidP="00AF6512">
      <w:pPr>
        <w:tabs>
          <w:tab w:val="left" w:pos="609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Силами ГКУ ЦОДД на 2023 год запланирована установка пешеходного ограждения (70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.), </w:t>
      </w:r>
      <w:r w:rsidR="00AF6512">
        <w:rPr>
          <w:rFonts w:ascii="Times New Roman" w:hAnsi="Times New Roman" w:cs="Times New Roman"/>
          <w:sz w:val="28"/>
          <w:szCs w:val="28"/>
        </w:rPr>
        <w:t>транспортных светофоров (4 шт.), пешеходных светофоров (2 шт.), а также нанесения новой дорожной разметки в районе остановки общественного транспорта «Кресты – 2». (Проект прилагается).</w:t>
      </w:r>
    </w:p>
    <w:p w14:paraId="6555E2BD" w14:textId="22F15EA3" w:rsidR="00AF6512" w:rsidRDefault="00AF6512" w:rsidP="00AF6512">
      <w:pPr>
        <w:tabs>
          <w:tab w:val="left" w:pos="609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безопасности дорожного движения на территории поселения Роговское запланирована работа по установке искусственных дорожных неровностей </w:t>
      </w:r>
      <w:r w:rsidRPr="00AF6512">
        <w:rPr>
          <w:rFonts w:ascii="Times New Roman" w:hAnsi="Times New Roman" w:cs="Times New Roman"/>
          <w:b/>
          <w:bCs/>
          <w:sz w:val="28"/>
          <w:szCs w:val="28"/>
        </w:rPr>
        <w:t>(15 шт.)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на территории знакового объекта – зона отдыха «Тридевятое царство» </w:t>
      </w:r>
      <w:r w:rsidRPr="00AF6512">
        <w:rPr>
          <w:rFonts w:ascii="Times New Roman" w:hAnsi="Times New Roman" w:cs="Times New Roman"/>
          <w:b/>
          <w:bCs/>
          <w:sz w:val="28"/>
          <w:szCs w:val="28"/>
        </w:rPr>
        <w:t>(3 шт.)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AF6512">
        <w:rPr>
          <w:rFonts w:ascii="Times New Roman" w:hAnsi="Times New Roman" w:cs="Times New Roman"/>
          <w:sz w:val="28"/>
          <w:szCs w:val="28"/>
        </w:rPr>
        <w:t>Также запланирована замена разрушенных элементов ИДН на новые.</w:t>
      </w:r>
    </w:p>
    <w:p w14:paraId="20C84D5D" w14:textId="3C360D13" w:rsidR="00D04EE3" w:rsidRDefault="00D04EE3" w:rsidP="00AF6512">
      <w:pPr>
        <w:tabs>
          <w:tab w:val="left" w:pos="609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будет произведена замена изношенных указателей и знаков дорожного движения на новые.</w:t>
      </w:r>
    </w:p>
    <w:p w14:paraId="16AF0ACA" w14:textId="77777777" w:rsidR="005739C3" w:rsidRDefault="005739C3" w:rsidP="005739C3">
      <w:pPr>
        <w:tabs>
          <w:tab w:val="left" w:pos="6096"/>
        </w:tabs>
        <w:spacing w:after="0"/>
        <w:jc w:val="both"/>
        <w:rPr>
          <w:rFonts w:ascii="Times New Roman" w:hAnsi="Times New Roman" w:cs="Times New Roman"/>
        </w:rPr>
      </w:pPr>
    </w:p>
    <w:p w14:paraId="5BB82C97" w14:textId="77777777" w:rsidR="005739C3" w:rsidRDefault="005739C3" w:rsidP="005739C3">
      <w:pPr>
        <w:tabs>
          <w:tab w:val="left" w:pos="6096"/>
        </w:tabs>
        <w:spacing w:after="0"/>
        <w:jc w:val="both"/>
        <w:rPr>
          <w:rFonts w:ascii="Times New Roman" w:hAnsi="Times New Roman" w:cs="Times New Roman"/>
        </w:rPr>
      </w:pPr>
    </w:p>
    <w:p w14:paraId="12A8DE1A" w14:textId="543DA38D" w:rsidR="005739C3" w:rsidRPr="005739C3" w:rsidRDefault="005739C3" w:rsidP="005739C3">
      <w:pPr>
        <w:tabs>
          <w:tab w:val="left" w:pos="6096"/>
        </w:tabs>
        <w:spacing w:after="0"/>
        <w:jc w:val="both"/>
        <w:rPr>
          <w:rFonts w:ascii="Times New Roman" w:hAnsi="Times New Roman" w:cs="Times New Roman"/>
        </w:rPr>
      </w:pPr>
      <w:r w:rsidRPr="005739C3">
        <w:rPr>
          <w:rFonts w:ascii="Times New Roman" w:hAnsi="Times New Roman" w:cs="Times New Roman"/>
        </w:rPr>
        <w:t>Минаков В.В.</w:t>
      </w:r>
    </w:p>
    <w:p w14:paraId="00A06633" w14:textId="5CA074AC" w:rsidR="005739C3" w:rsidRPr="005739C3" w:rsidRDefault="005739C3" w:rsidP="005739C3">
      <w:pPr>
        <w:tabs>
          <w:tab w:val="left" w:pos="6096"/>
        </w:tabs>
        <w:spacing w:after="0"/>
        <w:jc w:val="both"/>
        <w:rPr>
          <w:rFonts w:ascii="Times New Roman" w:hAnsi="Times New Roman" w:cs="Times New Roman"/>
        </w:rPr>
      </w:pPr>
      <w:r w:rsidRPr="005739C3">
        <w:rPr>
          <w:rFonts w:ascii="Times New Roman" w:hAnsi="Times New Roman" w:cs="Times New Roman"/>
        </w:rPr>
        <w:t>Андреев И.И.</w:t>
      </w:r>
    </w:p>
    <w:p w14:paraId="0C5965BB" w14:textId="77777777" w:rsidR="005739C3" w:rsidRDefault="005739C3" w:rsidP="00AF6512">
      <w:pPr>
        <w:tabs>
          <w:tab w:val="left" w:pos="609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5F7B4FD" w14:textId="77777777" w:rsidR="00D04EE3" w:rsidRDefault="00D04EE3" w:rsidP="00AF6512">
      <w:pPr>
        <w:tabs>
          <w:tab w:val="left" w:pos="609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E31AE1E" w14:textId="77777777" w:rsidR="00D04EE3" w:rsidRDefault="00D04EE3" w:rsidP="00AF6512">
      <w:pPr>
        <w:tabs>
          <w:tab w:val="left" w:pos="609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72EF2D5" w14:textId="77777777" w:rsidR="00AF6512" w:rsidRDefault="00AF6512" w:rsidP="00AF6512">
      <w:pPr>
        <w:tabs>
          <w:tab w:val="left" w:pos="609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2DDA21B" w14:textId="77777777" w:rsidR="00AF6512" w:rsidRPr="00AF6512" w:rsidRDefault="00AF6512" w:rsidP="00AF6512">
      <w:pPr>
        <w:tabs>
          <w:tab w:val="left" w:pos="609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BED11E3" w14:textId="4F20B541" w:rsidR="00CD0853" w:rsidRDefault="00CD0853" w:rsidP="00AF6512">
      <w:pPr>
        <w:tabs>
          <w:tab w:val="left" w:pos="609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266B67" w14:textId="77777777" w:rsidR="00CD0853" w:rsidRPr="00CD0853" w:rsidRDefault="00CD0853" w:rsidP="00AF6512">
      <w:pPr>
        <w:tabs>
          <w:tab w:val="left" w:pos="6096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CD0853" w:rsidRPr="00CD0853" w:rsidSect="00CD0853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B40"/>
    <w:rsid w:val="00221B40"/>
    <w:rsid w:val="005739C3"/>
    <w:rsid w:val="006C7CC4"/>
    <w:rsid w:val="00961555"/>
    <w:rsid w:val="009D3E89"/>
    <w:rsid w:val="00AF6512"/>
    <w:rsid w:val="00CD0853"/>
    <w:rsid w:val="00D0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C497F"/>
  <w15:chartTrackingRefBased/>
  <w15:docId w15:val="{F9B4664A-BC63-4F94-BD12-E0D70CC0F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2023-03-03T11:18:00Z</cp:lastPrinted>
  <dcterms:created xsi:type="dcterms:W3CDTF">2023-03-03T10:34:00Z</dcterms:created>
  <dcterms:modified xsi:type="dcterms:W3CDTF">2023-03-03T11:18:00Z</dcterms:modified>
</cp:coreProperties>
</file>